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7B" w:rsidRPr="003B79DD" w:rsidRDefault="00E7687B" w:rsidP="00E7687B">
      <w:pPr>
        <w:pStyle w:val="2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bookmarkEnd w:id="0"/>
      <w:r w:rsidRPr="003B79DD">
        <w:rPr>
          <w:rStyle w:val="a6"/>
          <w:rFonts w:ascii="微软雅黑" w:eastAsia="微软雅黑" w:hAnsi="微软雅黑" w:hint="eastAsia"/>
          <w:sz w:val="30"/>
          <w:szCs w:val="30"/>
        </w:rPr>
        <w:t>诚信承诺书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E900A3">
        <w:rPr>
          <w:rFonts w:asciiTheme="majorEastAsia" w:eastAsiaTheme="majorEastAsia" w:hAnsiTheme="majorEastAsia"/>
          <w:sz w:val="28"/>
          <w:szCs w:val="28"/>
        </w:rPr>
        <w:t>4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年村级助理员</w:t>
      </w:r>
      <w:r w:rsidR="00E900A3">
        <w:rPr>
          <w:rFonts w:asciiTheme="majorEastAsia" w:eastAsiaTheme="majorEastAsia" w:hAnsiTheme="majorEastAsia" w:hint="eastAsia"/>
          <w:sz w:val="28"/>
          <w:szCs w:val="28"/>
        </w:rPr>
        <w:t>招聘</w:t>
      </w:r>
      <w:r w:rsidR="00BC5C3C" w:rsidRPr="00BC5C3C">
        <w:rPr>
          <w:rFonts w:asciiTheme="majorEastAsia" w:eastAsiaTheme="majorEastAsia" w:hAnsiTheme="majorEastAsia" w:hint="eastAsia"/>
          <w:sz w:val="28"/>
          <w:szCs w:val="28"/>
        </w:rPr>
        <w:t>公告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一、自觉遵守招聘的有关规定。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450" w:firstLine="40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1150" w:firstLine="322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>（签名</w:t>
      </w:r>
      <w:r w:rsidRPr="003B79DD">
        <w:rPr>
          <w:rFonts w:asciiTheme="majorEastAsia" w:eastAsiaTheme="majorEastAsia" w:hAnsiTheme="majorEastAsia"/>
          <w:sz w:val="28"/>
          <w:szCs w:val="28"/>
        </w:rPr>
        <w:t>按手印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</w:t>
      </w:r>
    </w:p>
    <w:p w:rsidR="00E7687B" w:rsidRPr="003B79DD" w:rsidRDefault="00E7687B" w:rsidP="00E7687B">
      <w:pPr>
        <w:pStyle w:val="a5"/>
        <w:spacing w:beforeAutospacing="0" w:afterAutospacing="0" w:line="440" w:lineRule="exact"/>
        <w:ind w:firstLineChars="200" w:firstLine="560"/>
        <w:rPr>
          <w:sz w:val="18"/>
          <w:szCs w:val="18"/>
        </w:rPr>
      </w:pP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</w:t>
      </w:r>
      <w:r w:rsidRPr="003B79D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B79DD">
        <w:rPr>
          <w:rFonts w:asciiTheme="majorEastAsia" w:eastAsiaTheme="majorEastAsia" w:hAnsiTheme="majorEastAsia" w:hint="eastAsia"/>
          <w:sz w:val="28"/>
          <w:szCs w:val="28"/>
        </w:rPr>
        <w:t xml:space="preserve">     年     月     日</w:t>
      </w:r>
    </w:p>
    <w:p w:rsidR="003A2764" w:rsidRDefault="003A2764" w:rsidP="002E7FBA">
      <w:pPr>
        <w:spacing w:line="4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A2764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11" w:rsidRDefault="00FC5911" w:rsidP="00A44754">
      <w:r>
        <w:separator/>
      </w:r>
    </w:p>
  </w:endnote>
  <w:endnote w:type="continuationSeparator" w:id="0">
    <w:p w:rsidR="00FC5911" w:rsidRDefault="00FC5911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11" w:rsidRDefault="00FC5911" w:rsidP="00A44754">
      <w:r>
        <w:separator/>
      </w:r>
    </w:p>
  </w:footnote>
  <w:footnote w:type="continuationSeparator" w:id="0">
    <w:p w:rsidR="00FC5911" w:rsidRDefault="00FC5911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1E2DA4"/>
    <w:rsid w:val="001E5FEE"/>
    <w:rsid w:val="001F1A19"/>
    <w:rsid w:val="00212A68"/>
    <w:rsid w:val="002661AE"/>
    <w:rsid w:val="00273F82"/>
    <w:rsid w:val="0027789C"/>
    <w:rsid w:val="002E7FBA"/>
    <w:rsid w:val="002F7989"/>
    <w:rsid w:val="003151EB"/>
    <w:rsid w:val="00342A56"/>
    <w:rsid w:val="003A2764"/>
    <w:rsid w:val="003E1DA2"/>
    <w:rsid w:val="003F511B"/>
    <w:rsid w:val="00415B1B"/>
    <w:rsid w:val="004E2394"/>
    <w:rsid w:val="005C3F43"/>
    <w:rsid w:val="005E14B0"/>
    <w:rsid w:val="00661C7A"/>
    <w:rsid w:val="006B670F"/>
    <w:rsid w:val="00722FC2"/>
    <w:rsid w:val="007E1302"/>
    <w:rsid w:val="00857134"/>
    <w:rsid w:val="00862306"/>
    <w:rsid w:val="008873AC"/>
    <w:rsid w:val="0094057D"/>
    <w:rsid w:val="009734E7"/>
    <w:rsid w:val="009D43F7"/>
    <w:rsid w:val="009F09D6"/>
    <w:rsid w:val="00A15C6E"/>
    <w:rsid w:val="00A42C04"/>
    <w:rsid w:val="00A44754"/>
    <w:rsid w:val="00A55B25"/>
    <w:rsid w:val="00A972D1"/>
    <w:rsid w:val="00B41864"/>
    <w:rsid w:val="00B75724"/>
    <w:rsid w:val="00BC5C3C"/>
    <w:rsid w:val="00BE7052"/>
    <w:rsid w:val="00C34C67"/>
    <w:rsid w:val="00C535B8"/>
    <w:rsid w:val="00D1310F"/>
    <w:rsid w:val="00D25048"/>
    <w:rsid w:val="00D521DD"/>
    <w:rsid w:val="00D62EF8"/>
    <w:rsid w:val="00DB55F5"/>
    <w:rsid w:val="00DD0DBD"/>
    <w:rsid w:val="00DD6ECB"/>
    <w:rsid w:val="00E053B0"/>
    <w:rsid w:val="00E23F78"/>
    <w:rsid w:val="00E7687B"/>
    <w:rsid w:val="00E81199"/>
    <w:rsid w:val="00E900A3"/>
    <w:rsid w:val="00ED696D"/>
    <w:rsid w:val="00F2169A"/>
    <w:rsid w:val="00FC5911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39EC8-60AC-4CC0-A568-E66278E6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  <w:style w:type="paragraph" w:styleId="a7">
    <w:name w:val="Date"/>
    <w:basedOn w:val="a"/>
    <w:next w:val="a"/>
    <w:link w:val="Char1"/>
    <w:rsid w:val="00E900A3"/>
    <w:pPr>
      <w:ind w:leftChars="2500" w:left="100"/>
    </w:pPr>
  </w:style>
  <w:style w:type="character" w:customStyle="1" w:styleId="Char1">
    <w:name w:val="日期 Char"/>
    <w:basedOn w:val="a0"/>
    <w:link w:val="a7"/>
    <w:rsid w:val="00E900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Microsoft</cp:lastModifiedBy>
  <cp:revision>3</cp:revision>
  <dcterms:created xsi:type="dcterms:W3CDTF">2024-01-12T02:33:00Z</dcterms:created>
  <dcterms:modified xsi:type="dcterms:W3CDTF">2024-01-12T03:06:00Z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